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柳州驰度信息技术有限公司：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D542EE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D57859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25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55A3E91DD30646ADA32F58C98F607D12_13</vt:lpwstr>
  </property>
</Properties>
</file>