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柳州市伦迈网络科技有限公司：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3B4FA6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1F535B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859932770CA74717BEC68125DD518930_13</vt:lpwstr>
  </property>
</Properties>
</file>